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F93" w:rsidRPr="009038D4" w:rsidRDefault="00F05F93" w:rsidP="00F05F9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F05F93" w:rsidRPr="009038D4" w:rsidRDefault="00F05F93" w:rsidP="00F05F9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05F93" w:rsidRPr="009038D4" w:rsidRDefault="00F05F93" w:rsidP="00F05F9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05F93" w:rsidRPr="00ED7383" w:rsidRDefault="00F05F93" w:rsidP="00F05F9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F05F93" w:rsidRPr="00ED7383" w:rsidRDefault="00F05F93" w:rsidP="00F05F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F93" w:rsidRPr="00ED7383" w:rsidRDefault="00F05F93" w:rsidP="00F05F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F93" w:rsidRPr="00D76213" w:rsidRDefault="00F05F93" w:rsidP="00F05F9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862B5" w:rsidRPr="00321AD0" w:rsidRDefault="00D862B5" w:rsidP="00D862B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2B5" w:rsidRPr="00321AD0" w:rsidRDefault="00D862B5" w:rsidP="00D862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AD0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862B5" w:rsidRPr="00321AD0" w:rsidRDefault="00D862B5" w:rsidP="00D862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AD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21AD0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21AD0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862B5" w:rsidRPr="00321AD0" w:rsidRDefault="00D862B5" w:rsidP="00D862B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AD0" w:rsidRPr="00321AD0" w:rsidRDefault="00321AD0" w:rsidP="00D862B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21AD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21AD0">
        <w:rPr>
          <w:rFonts w:ascii="Times New Roman" w:hAnsi="Times New Roman" w:cs="Times New Roman"/>
          <w:sz w:val="24"/>
          <w:szCs w:val="24"/>
        </w:rPr>
        <w:t>-</w:t>
      </w:r>
      <w:r w:rsidRPr="00321AD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1AD0" w:rsidRPr="00321AD0" w:rsidRDefault="00321AD0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D862B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62B5" w:rsidRPr="00321AD0" w:rsidRDefault="00D862B5" w:rsidP="00321AD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Уфа</w:t>
      </w:r>
    </w:p>
    <w:p w:rsidR="00D862B5" w:rsidRPr="00321AD0" w:rsidRDefault="00D862B5" w:rsidP="00D862B5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862B5" w:rsidRPr="00321AD0" w:rsidRDefault="00D862B5" w:rsidP="00D862B5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Название: Средства, влияющие на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(8 ч).</w:t>
      </w:r>
    </w:p>
    <w:p w:rsidR="00D862B5" w:rsidRPr="00321AD0" w:rsidRDefault="00D862B5" w:rsidP="00D862B5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321AD0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321AD0">
        <w:rPr>
          <w:rFonts w:ascii="Times New Roman" w:hAnsi="Times New Roman" w:cs="Times New Roman"/>
          <w:sz w:val="24"/>
          <w:szCs w:val="24"/>
        </w:rPr>
        <w:t>1.14.2</w:t>
      </w:r>
    </w:p>
    <w:p w:rsidR="00D862B5" w:rsidRPr="00321AD0" w:rsidRDefault="00D862B5" w:rsidP="00D862B5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862B5" w:rsidRPr="00321AD0" w:rsidRDefault="00D862B5" w:rsidP="00D862B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862B5" w:rsidRPr="00321AD0" w:rsidRDefault="00D862B5" w:rsidP="00D862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Продолжительность занятия: 8  час.</w:t>
      </w:r>
    </w:p>
    <w:p w:rsidR="00D862B5" w:rsidRPr="00321AD0" w:rsidRDefault="00D862B5" w:rsidP="00D862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21AD0">
        <w:rPr>
          <w:rFonts w:ascii="Times New Roman" w:hAnsi="Times New Roman" w:cs="Times New Roman"/>
          <w:sz w:val="24"/>
          <w:szCs w:val="24"/>
        </w:rPr>
        <w:t>.</w:t>
      </w:r>
    </w:p>
    <w:p w:rsidR="00D862B5" w:rsidRPr="00321AD0" w:rsidRDefault="00D862B5" w:rsidP="00D862B5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Цель:</w:t>
      </w:r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 </w:t>
      </w:r>
      <w:r w:rsidRPr="00321AD0">
        <w:rPr>
          <w:rFonts w:ascii="Times New Roman" w:hAnsi="Times New Roman" w:cs="Times New Roman"/>
          <w:sz w:val="24"/>
          <w:szCs w:val="24"/>
        </w:rPr>
        <w:t xml:space="preserve">влияющих на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="00BB4508" w:rsidRPr="00321AD0">
        <w:rPr>
          <w:rFonts w:ascii="Times New Roman" w:hAnsi="Times New Roman" w:cs="Times New Roman"/>
          <w:sz w:val="24"/>
          <w:szCs w:val="24"/>
        </w:rPr>
        <w:t>: Сред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ст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му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ли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рую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BB4508" w:rsidRPr="00321AD0">
        <w:rPr>
          <w:rFonts w:ascii="Times New Roman" w:hAnsi="Times New Roman" w:cs="Times New Roman"/>
          <w:sz w:val="24"/>
          <w:szCs w:val="24"/>
        </w:rPr>
        <w:t>лей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по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BB4508" w:rsidRPr="00321AD0">
        <w:rPr>
          <w:rFonts w:ascii="Times New Roman" w:hAnsi="Times New Roman" w:cs="Times New Roman"/>
          <w:sz w:val="24"/>
          <w:szCs w:val="24"/>
        </w:rPr>
        <w:t>. Сред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ст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таю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BB4508" w:rsidRPr="00321AD0">
        <w:rPr>
          <w:rFonts w:ascii="Times New Roman" w:hAnsi="Times New Roman" w:cs="Times New Roman"/>
          <w:sz w:val="24"/>
          <w:szCs w:val="24"/>
        </w:rPr>
        <w:t>лей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по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BB4508" w:rsidRPr="00321AD0">
        <w:rPr>
          <w:rFonts w:ascii="Times New Roman" w:hAnsi="Times New Roman" w:cs="Times New Roman"/>
          <w:sz w:val="24"/>
          <w:szCs w:val="24"/>
        </w:rPr>
        <w:t xml:space="preserve"> и так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ме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ния при лей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зах и лим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фо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гра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ну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ле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ма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зе. Сред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ст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таю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BB4508" w:rsidRPr="00321AD0">
        <w:rPr>
          <w:rFonts w:ascii="Times New Roman" w:hAnsi="Times New Roman" w:cs="Times New Roman"/>
          <w:sz w:val="24"/>
          <w:szCs w:val="24"/>
        </w:rPr>
        <w:t>лей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по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BB4508" w:rsidRPr="00321AD0">
        <w:rPr>
          <w:rFonts w:ascii="Times New Roman" w:hAnsi="Times New Roman" w:cs="Times New Roman"/>
          <w:sz w:val="24"/>
          <w:szCs w:val="24"/>
        </w:rPr>
        <w:t xml:space="preserve"> и так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ме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ния при лей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ко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зах и лим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фо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гра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ну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ле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ма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то</w:t>
      </w:r>
      <w:r w:rsidR="00BB4508" w:rsidRPr="00321AD0">
        <w:rPr>
          <w:rFonts w:ascii="Times New Roman" w:hAnsi="Times New Roman" w:cs="Times New Roman"/>
          <w:sz w:val="24"/>
          <w:szCs w:val="24"/>
        </w:rPr>
        <w:softHyphen/>
        <w:t>зе.</w:t>
      </w:r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B4508"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D862B5" w:rsidRPr="00321AD0" w:rsidRDefault="00D862B5" w:rsidP="00D862B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 лекарственных средств,</w:t>
      </w:r>
      <w:r w:rsidRPr="00321AD0">
        <w:rPr>
          <w:rFonts w:ascii="Times New Roman" w:hAnsi="Times New Roman" w:cs="Times New Roman"/>
          <w:sz w:val="24"/>
          <w:szCs w:val="24"/>
        </w:rPr>
        <w:t xml:space="preserve"> влияющие на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321A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2B5" w:rsidRPr="00321AD0" w:rsidRDefault="00D862B5" w:rsidP="00D862B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862B5" w:rsidRPr="00321AD0" w:rsidRDefault="00D862B5" w:rsidP="00D862B5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862B5" w:rsidRPr="00321AD0" w:rsidRDefault="00D862B5" w:rsidP="00D862B5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21AD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болезнях органов кроветворения. </w:t>
      </w:r>
    </w:p>
    <w:p w:rsidR="00D862B5" w:rsidRPr="00321AD0" w:rsidRDefault="00D862B5" w:rsidP="00D862B5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862B5" w:rsidRPr="00321AD0" w:rsidRDefault="00D862B5" w:rsidP="00D862B5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862B5" w:rsidRPr="00321AD0" w:rsidRDefault="00D862B5" w:rsidP="00D862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21AD0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21AD0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862B5" w:rsidRPr="00321AD0" w:rsidRDefault="00D862B5" w:rsidP="00D862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Литература:</w:t>
      </w:r>
    </w:p>
    <w:p w:rsidR="00321AD0" w:rsidRPr="00321AD0" w:rsidRDefault="00321AD0" w:rsidP="00321A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21AD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21AD0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21AD0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21AD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21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AD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21AD0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21AD0" w:rsidRPr="00321AD0" w:rsidRDefault="00321AD0" w:rsidP="00321A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21AD0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21AD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21AD0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321AD0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21AD0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21AD0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21AD0" w:rsidRPr="00321AD0" w:rsidRDefault="00F05F93" w:rsidP="00321A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21AD0" w:rsidRPr="00321AD0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321AD0" w:rsidRPr="00321AD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21AD0" w:rsidRPr="00321AD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21AD0" w:rsidRPr="00321AD0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21AD0" w:rsidRPr="00321AD0" w:rsidRDefault="00321AD0" w:rsidP="00321A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21AD0" w:rsidRPr="00321AD0" w:rsidRDefault="00321AD0" w:rsidP="00321A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21AD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21AD0" w:rsidRPr="00321AD0" w:rsidRDefault="00321AD0" w:rsidP="00321AD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21AD0" w:rsidRPr="00321AD0" w:rsidRDefault="00321AD0" w:rsidP="00321AD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21AD0" w:rsidRPr="00321AD0" w:rsidRDefault="00321AD0" w:rsidP="00321AD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21AD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21AD0" w:rsidRPr="00321AD0" w:rsidRDefault="00321AD0" w:rsidP="00321AD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21AD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21AD0" w:rsidRPr="00321AD0" w:rsidRDefault="00321AD0" w:rsidP="00321A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21AD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21AD0" w:rsidRPr="00321AD0" w:rsidRDefault="00321AD0" w:rsidP="00321AD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21AD0" w:rsidRPr="00321AD0" w:rsidRDefault="00321AD0" w:rsidP="00321AD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21AD0" w:rsidRPr="00321AD0" w:rsidRDefault="00321AD0" w:rsidP="00321AD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21AD0" w:rsidRPr="00321AD0" w:rsidRDefault="00F05F93" w:rsidP="00321A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321AD0" w:rsidRPr="00321AD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21AD0" w:rsidRPr="00321AD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321AD0" w:rsidRPr="00321AD0" w:rsidRDefault="00321AD0" w:rsidP="00321A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21AD0" w:rsidRPr="00321AD0" w:rsidRDefault="00321AD0" w:rsidP="00321AD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AD0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21AD0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D862B5" w:rsidRPr="00321AD0" w:rsidRDefault="00D862B5" w:rsidP="00321AD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862B5" w:rsidRPr="00321AD0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AEA5863"/>
    <w:multiLevelType w:val="hybridMultilevel"/>
    <w:tmpl w:val="38B4DB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62B5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1F98"/>
    <w:rsid w:val="00297C24"/>
    <w:rsid w:val="002B1049"/>
    <w:rsid w:val="00321AD0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1318D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B4508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862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5F93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29D24-B7D5-458E-9CFA-2D432822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2B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62B5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862B5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D862B5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D862B5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862B5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D862B5"/>
    <w:pPr>
      <w:ind w:left="720"/>
    </w:pPr>
  </w:style>
  <w:style w:type="character" w:customStyle="1" w:styleId="a4">
    <w:name w:val="Текст выделеный"/>
    <w:basedOn w:val="a0"/>
    <w:uiPriority w:val="99"/>
    <w:rsid w:val="00D862B5"/>
    <w:rPr>
      <w:b/>
      <w:bCs/>
    </w:rPr>
  </w:style>
  <w:style w:type="paragraph" w:customStyle="1" w:styleId="ConsPlusTitle">
    <w:name w:val="ConsPlusTitle"/>
    <w:uiPriority w:val="99"/>
    <w:rsid w:val="00D862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D862B5"/>
    <w:rPr>
      <w:color w:val="0000FF"/>
      <w:u w:val="single"/>
    </w:rPr>
  </w:style>
  <w:style w:type="paragraph" w:styleId="a6">
    <w:name w:val="footnote text"/>
    <w:basedOn w:val="a"/>
    <w:link w:val="a7"/>
    <w:semiHidden/>
    <w:rsid w:val="00D862B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862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F05F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2015-12-29T18:00:00Z</dcterms:created>
  <dcterms:modified xsi:type="dcterms:W3CDTF">2018-11-05T21:15:00Z</dcterms:modified>
</cp:coreProperties>
</file>